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39D" w:rsidRDefault="00C46517" w:rsidP="000C3F4A">
      <w:pPr>
        <w:spacing w:line="480" w:lineRule="atLeast"/>
        <w:ind w:left="502" w:hangingChars="200" w:hanging="502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第１号様式</w:t>
      </w:r>
      <w:r w:rsidR="00EF479E">
        <w:rPr>
          <w:rFonts w:ascii="ＭＳ 明朝" w:eastAsia="ＭＳ 明朝" w:hAnsi="ＭＳ 明朝" w:cs="ＭＳ 明朝" w:hint="eastAsia"/>
        </w:rPr>
        <w:t>（第</w:t>
      </w:r>
      <w:r>
        <w:rPr>
          <w:rFonts w:ascii="ＭＳ 明朝" w:eastAsia="ＭＳ 明朝" w:hAnsi="ＭＳ 明朝" w:cs="ＭＳ 明朝" w:hint="eastAsia"/>
        </w:rPr>
        <w:t>７</w:t>
      </w:r>
      <w:r w:rsidR="00EF479E">
        <w:rPr>
          <w:rFonts w:ascii="ＭＳ 明朝" w:eastAsia="ＭＳ 明朝" w:hAnsi="ＭＳ 明朝" w:cs="ＭＳ 明朝" w:hint="eastAsia"/>
        </w:rPr>
        <w:t>条関係）</w:t>
      </w:r>
    </w:p>
    <w:p w:rsidR="00EF479E" w:rsidRPr="00336083" w:rsidRDefault="00EF479E" w:rsidP="00336083">
      <w:pPr>
        <w:spacing w:line="480" w:lineRule="atLeast"/>
        <w:ind w:left="662" w:hangingChars="200" w:hanging="662"/>
        <w:jc w:val="center"/>
        <w:rPr>
          <w:rFonts w:ascii="ＭＳ 明朝" w:eastAsia="ＭＳ 明朝" w:hAnsi="ＭＳ 明朝" w:cs="ＭＳ 明朝"/>
          <w:sz w:val="32"/>
          <w:szCs w:val="32"/>
        </w:rPr>
      </w:pPr>
      <w:r w:rsidRPr="00336083">
        <w:rPr>
          <w:rFonts w:ascii="ＭＳ 明朝" w:eastAsia="ＭＳ 明朝" w:hAnsi="ＭＳ 明朝" w:cs="ＭＳ 明朝" w:hint="eastAsia"/>
          <w:sz w:val="32"/>
          <w:szCs w:val="32"/>
        </w:rPr>
        <w:t>団体概要書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91"/>
        <w:gridCol w:w="1528"/>
        <w:gridCol w:w="5670"/>
      </w:tblGrid>
      <w:tr w:rsidR="009840DC" w:rsidTr="00336083">
        <w:tc>
          <w:tcPr>
            <w:tcW w:w="3119" w:type="dxa"/>
            <w:gridSpan w:val="2"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団</w:t>
            </w:r>
            <w:r w:rsidR="000670A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体</w:t>
            </w:r>
            <w:r w:rsidR="000670A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名</w:t>
            </w:r>
          </w:p>
        </w:tc>
        <w:tc>
          <w:tcPr>
            <w:tcW w:w="5670" w:type="dxa"/>
          </w:tcPr>
          <w:p w:rsidR="009840DC" w:rsidRDefault="009840DC" w:rsidP="000C3F4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9840DC" w:rsidTr="00336083">
        <w:tc>
          <w:tcPr>
            <w:tcW w:w="3119" w:type="dxa"/>
            <w:gridSpan w:val="2"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団体種類</w:t>
            </w:r>
          </w:p>
        </w:tc>
        <w:tc>
          <w:tcPr>
            <w:tcW w:w="5670" w:type="dxa"/>
          </w:tcPr>
          <w:p w:rsidR="009840DC" w:rsidRDefault="000670AE" w:rsidP="00336083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□特定非営利活動法人　□公益法人</w:t>
            </w:r>
          </w:p>
          <w:p w:rsidR="000670AE" w:rsidRDefault="000670AE" w:rsidP="00336083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□その他法人（　　　　　　　　　　　）</w:t>
            </w:r>
          </w:p>
          <w:p w:rsidR="000670AE" w:rsidRDefault="000670AE" w:rsidP="00336083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□自治会　□任意団体（法人格なし）</w:t>
            </w:r>
          </w:p>
        </w:tc>
      </w:tr>
      <w:tr w:rsidR="009840DC" w:rsidTr="00336083">
        <w:tc>
          <w:tcPr>
            <w:tcW w:w="3119" w:type="dxa"/>
            <w:gridSpan w:val="2"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会</w:t>
            </w:r>
            <w:r w:rsidR="000670A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員</w:t>
            </w:r>
            <w:r w:rsidR="000670AE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>数</w:t>
            </w:r>
          </w:p>
        </w:tc>
        <w:tc>
          <w:tcPr>
            <w:tcW w:w="5670" w:type="dxa"/>
          </w:tcPr>
          <w:p w:rsidR="009840DC" w:rsidRDefault="009840DC" w:rsidP="00336083">
            <w:pPr>
              <w:spacing w:line="36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人（うち指宿市民　　　人）</w:t>
            </w:r>
          </w:p>
          <w:p w:rsidR="009840DC" w:rsidRPr="009840DC" w:rsidRDefault="009840DC" w:rsidP="00336083">
            <w:pPr>
              <w:spacing w:line="360" w:lineRule="exac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9840DC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※人数把握のため必ず会員名簿を添付してください。</w:t>
            </w:r>
          </w:p>
        </w:tc>
      </w:tr>
      <w:tr w:rsidR="009840DC" w:rsidTr="00336083">
        <w:tc>
          <w:tcPr>
            <w:tcW w:w="3119" w:type="dxa"/>
            <w:gridSpan w:val="2"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団体設立（発足）年月日</w:t>
            </w:r>
          </w:p>
        </w:tc>
        <w:tc>
          <w:tcPr>
            <w:tcW w:w="5670" w:type="dxa"/>
          </w:tcPr>
          <w:p w:rsidR="009840DC" w:rsidRDefault="009840DC" w:rsidP="00073C5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　　　年　　月　　日</w:t>
            </w:r>
          </w:p>
        </w:tc>
      </w:tr>
      <w:tr w:rsidR="009840DC" w:rsidTr="00336083">
        <w:tc>
          <w:tcPr>
            <w:tcW w:w="1591" w:type="dxa"/>
            <w:vMerge w:val="restart"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団体連絡先</w:t>
            </w:r>
          </w:p>
        </w:tc>
        <w:tc>
          <w:tcPr>
            <w:tcW w:w="1528" w:type="dxa"/>
            <w:vMerge w:val="restart"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代表者</w:t>
            </w:r>
          </w:p>
        </w:tc>
        <w:tc>
          <w:tcPr>
            <w:tcW w:w="5670" w:type="dxa"/>
          </w:tcPr>
          <w:p w:rsidR="009840DC" w:rsidRDefault="009840DC" w:rsidP="00073C5D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</w:tr>
      <w:tr w:rsidR="009840DC" w:rsidTr="00336083">
        <w:tc>
          <w:tcPr>
            <w:tcW w:w="1591" w:type="dxa"/>
            <w:vMerge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8" w:type="dxa"/>
            <w:vMerge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70" w:type="dxa"/>
          </w:tcPr>
          <w:p w:rsidR="009840DC" w:rsidRDefault="009840DC" w:rsidP="000C3F4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</w:tc>
      </w:tr>
      <w:tr w:rsidR="009840DC" w:rsidTr="00336083">
        <w:tc>
          <w:tcPr>
            <w:tcW w:w="1591" w:type="dxa"/>
            <w:vMerge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8" w:type="dxa"/>
            <w:vMerge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70" w:type="dxa"/>
          </w:tcPr>
          <w:p w:rsidR="009840DC" w:rsidRDefault="009840DC" w:rsidP="000C3F4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</w:t>
            </w:r>
          </w:p>
        </w:tc>
      </w:tr>
      <w:tr w:rsidR="009840DC" w:rsidTr="00336083">
        <w:tc>
          <w:tcPr>
            <w:tcW w:w="1591" w:type="dxa"/>
            <w:vMerge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9840DC" w:rsidRDefault="00336083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連絡</w:t>
            </w:r>
            <w:r w:rsidR="009840DC">
              <w:rPr>
                <w:rFonts w:ascii="ＭＳ 明朝" w:eastAsia="ＭＳ 明朝" w:hAnsi="ＭＳ 明朝" w:cs="ＭＳ 明朝" w:hint="eastAsia"/>
              </w:rPr>
              <w:t>担当者</w:t>
            </w:r>
          </w:p>
        </w:tc>
        <w:tc>
          <w:tcPr>
            <w:tcW w:w="5670" w:type="dxa"/>
          </w:tcPr>
          <w:p w:rsidR="009840DC" w:rsidRDefault="009840DC" w:rsidP="000C3F4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氏名</w:t>
            </w:r>
          </w:p>
        </w:tc>
      </w:tr>
      <w:tr w:rsidR="009840DC" w:rsidTr="00336083">
        <w:tc>
          <w:tcPr>
            <w:tcW w:w="1591" w:type="dxa"/>
            <w:vMerge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8" w:type="dxa"/>
            <w:vMerge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70" w:type="dxa"/>
          </w:tcPr>
          <w:p w:rsidR="009840DC" w:rsidRDefault="009840DC" w:rsidP="000C3F4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住所</w:t>
            </w:r>
          </w:p>
        </w:tc>
      </w:tr>
      <w:tr w:rsidR="009840DC" w:rsidTr="00336083">
        <w:tc>
          <w:tcPr>
            <w:tcW w:w="1591" w:type="dxa"/>
            <w:vMerge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8" w:type="dxa"/>
            <w:vMerge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5670" w:type="dxa"/>
          </w:tcPr>
          <w:p w:rsidR="009840DC" w:rsidRDefault="009840DC" w:rsidP="000C3F4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電話</w:t>
            </w:r>
          </w:p>
        </w:tc>
      </w:tr>
      <w:tr w:rsidR="009840DC" w:rsidTr="00336083">
        <w:tc>
          <w:tcPr>
            <w:tcW w:w="1591" w:type="dxa"/>
            <w:vMerge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8" w:type="dxa"/>
            <w:vAlign w:val="center"/>
          </w:tcPr>
          <w:p w:rsidR="009840DC" w:rsidRDefault="009840DC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e-mail</w:t>
            </w:r>
          </w:p>
        </w:tc>
        <w:tc>
          <w:tcPr>
            <w:tcW w:w="5670" w:type="dxa"/>
          </w:tcPr>
          <w:p w:rsidR="009840DC" w:rsidRDefault="009840DC" w:rsidP="000C3F4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336083" w:rsidTr="00336083">
        <w:trPr>
          <w:trHeight w:val="1251"/>
        </w:trPr>
        <w:tc>
          <w:tcPr>
            <w:tcW w:w="1591" w:type="dxa"/>
            <w:vMerge w:val="restart"/>
            <w:vAlign w:val="center"/>
          </w:tcPr>
          <w:p w:rsidR="00336083" w:rsidRDefault="00336083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団体活動</w:t>
            </w:r>
          </w:p>
        </w:tc>
        <w:tc>
          <w:tcPr>
            <w:tcW w:w="1528" w:type="dxa"/>
            <w:vAlign w:val="center"/>
          </w:tcPr>
          <w:p w:rsidR="00336083" w:rsidRDefault="00336083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活動目的</w:t>
            </w:r>
          </w:p>
        </w:tc>
        <w:tc>
          <w:tcPr>
            <w:tcW w:w="5670" w:type="dxa"/>
          </w:tcPr>
          <w:p w:rsidR="00336083" w:rsidRDefault="00336083" w:rsidP="000C3F4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336083" w:rsidTr="0014640B">
        <w:trPr>
          <w:cantSplit/>
          <w:trHeight w:val="1891"/>
        </w:trPr>
        <w:tc>
          <w:tcPr>
            <w:tcW w:w="1591" w:type="dxa"/>
            <w:vMerge/>
            <w:vAlign w:val="center"/>
          </w:tcPr>
          <w:p w:rsidR="00336083" w:rsidRDefault="00336083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1528" w:type="dxa"/>
            <w:vAlign w:val="center"/>
          </w:tcPr>
          <w:p w:rsidR="00336083" w:rsidRPr="00336083" w:rsidRDefault="00336083" w:rsidP="00336083">
            <w:pPr>
              <w:snapToGrid w:val="0"/>
              <w:spacing w:line="360" w:lineRule="atLeast"/>
              <w:jc w:val="distribute"/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336083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主な活動地域・活動実績</w:t>
            </w:r>
          </w:p>
        </w:tc>
        <w:tc>
          <w:tcPr>
            <w:tcW w:w="5670" w:type="dxa"/>
          </w:tcPr>
          <w:p w:rsidR="00336083" w:rsidRDefault="00336083" w:rsidP="000C3F4A">
            <w:pPr>
              <w:spacing w:line="480" w:lineRule="atLeast"/>
              <w:rPr>
                <w:rFonts w:ascii="ＭＳ 明朝" w:eastAsia="ＭＳ 明朝" w:hAnsi="ＭＳ 明朝" w:cs="ＭＳ 明朝"/>
              </w:rPr>
            </w:pPr>
          </w:p>
        </w:tc>
      </w:tr>
      <w:tr w:rsidR="00336083" w:rsidTr="00336083">
        <w:trPr>
          <w:trHeight w:val="3461"/>
        </w:trPr>
        <w:tc>
          <w:tcPr>
            <w:tcW w:w="3119" w:type="dxa"/>
            <w:gridSpan w:val="2"/>
            <w:vAlign w:val="center"/>
          </w:tcPr>
          <w:p w:rsidR="00856795" w:rsidRDefault="00336083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市</w:t>
            </w:r>
            <w:r w:rsidR="00856795">
              <w:rPr>
                <w:rFonts w:ascii="ＭＳ 明朝" w:eastAsia="ＭＳ 明朝" w:hAnsi="ＭＳ 明朝" w:cs="ＭＳ 明朝" w:hint="eastAsia"/>
              </w:rPr>
              <w:t>・県・国等</w:t>
            </w:r>
            <w:r>
              <w:rPr>
                <w:rFonts w:ascii="ＭＳ 明朝" w:eastAsia="ＭＳ 明朝" w:hAnsi="ＭＳ 明朝" w:cs="ＭＳ 明朝" w:hint="eastAsia"/>
              </w:rPr>
              <w:t>との</w:t>
            </w:r>
          </w:p>
          <w:p w:rsidR="00336083" w:rsidRDefault="00336083" w:rsidP="00336083">
            <w:pPr>
              <w:spacing w:line="480" w:lineRule="atLeast"/>
              <w:jc w:val="distribute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協働事</w:t>
            </w:r>
            <w:bookmarkStart w:id="0" w:name="_GoBack"/>
            <w:bookmarkEnd w:id="0"/>
            <w:r>
              <w:rPr>
                <w:rFonts w:ascii="ＭＳ 明朝" w:eastAsia="ＭＳ 明朝" w:hAnsi="ＭＳ 明朝" w:cs="ＭＳ 明朝" w:hint="eastAsia"/>
              </w:rPr>
              <w:t>業の実績</w:t>
            </w:r>
          </w:p>
        </w:tc>
        <w:tc>
          <w:tcPr>
            <w:tcW w:w="5670" w:type="dxa"/>
          </w:tcPr>
          <w:p w:rsidR="00336083" w:rsidRDefault="00336083" w:rsidP="00336083">
            <w:pPr>
              <w:spacing w:line="240" w:lineRule="atLeas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（年度，目的，実施概要，事業費額，補助金額）</w:t>
            </w:r>
          </w:p>
        </w:tc>
      </w:tr>
    </w:tbl>
    <w:p w:rsidR="00593CE6" w:rsidRPr="006C0C9F" w:rsidRDefault="00593CE6" w:rsidP="006C0C9F">
      <w:pPr>
        <w:spacing w:line="480" w:lineRule="atLeast"/>
        <w:ind w:left="502" w:hangingChars="200" w:hanging="502"/>
      </w:pPr>
    </w:p>
    <w:sectPr w:rsidR="00593CE6" w:rsidRPr="006C0C9F" w:rsidSect="006C0C9F">
      <w:pgSz w:w="11905" w:h="16837"/>
      <w:pgMar w:top="1417" w:right="1417" w:bottom="568" w:left="1417" w:header="720" w:footer="720" w:gutter="0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B26" w:rsidRDefault="00A97B26">
      <w:r>
        <w:separator/>
      </w:r>
    </w:p>
  </w:endnote>
  <w:endnote w:type="continuationSeparator" w:id="0">
    <w:p w:rsidR="00A97B26" w:rsidRDefault="00A97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B26" w:rsidRDefault="00A97B26">
      <w:r>
        <w:separator/>
      </w:r>
    </w:p>
  </w:footnote>
  <w:footnote w:type="continuationSeparator" w:id="0">
    <w:p w:rsidR="00A97B26" w:rsidRDefault="00A97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0544F"/>
    <w:multiLevelType w:val="hybridMultilevel"/>
    <w:tmpl w:val="1A0A71B4"/>
    <w:lvl w:ilvl="0" w:tplc="47A02170">
      <w:start w:val="1"/>
      <w:numFmt w:val="decimal"/>
      <w:lvlText w:val="(%1)"/>
      <w:lvlJc w:val="left"/>
      <w:pPr>
        <w:ind w:left="97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1" w15:restartNumberingAfterBreak="0">
    <w:nsid w:val="358B4B76"/>
    <w:multiLevelType w:val="hybridMultilevel"/>
    <w:tmpl w:val="ABB2416A"/>
    <w:lvl w:ilvl="0" w:tplc="42B0E16C">
      <w:start w:val="1"/>
      <w:numFmt w:val="decimal"/>
      <w:lvlText w:val="(%1)"/>
      <w:lvlJc w:val="left"/>
      <w:pPr>
        <w:ind w:left="97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abstractNum w:abstractNumId="2" w15:restartNumberingAfterBreak="0">
    <w:nsid w:val="41011295"/>
    <w:multiLevelType w:val="hybridMultilevel"/>
    <w:tmpl w:val="117E8706"/>
    <w:lvl w:ilvl="0" w:tplc="2B8CEE0E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48470F57"/>
    <w:multiLevelType w:val="hybridMultilevel"/>
    <w:tmpl w:val="C3A8AED6"/>
    <w:lvl w:ilvl="0" w:tplc="3496A7E6">
      <w:start w:val="1"/>
      <w:numFmt w:val="decimalEnclosedCircle"/>
      <w:lvlText w:val="%1"/>
      <w:lvlJc w:val="left"/>
      <w:pPr>
        <w:ind w:left="61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4" w15:restartNumberingAfterBreak="0">
    <w:nsid w:val="4AFA2C74"/>
    <w:multiLevelType w:val="hybridMultilevel"/>
    <w:tmpl w:val="45A06D8A"/>
    <w:lvl w:ilvl="0" w:tplc="CDE8E85A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4B6A66CB"/>
    <w:multiLevelType w:val="hybridMultilevel"/>
    <w:tmpl w:val="72B04A10"/>
    <w:lvl w:ilvl="0" w:tplc="AA84FDB8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5F5B5DCA"/>
    <w:multiLevelType w:val="hybridMultilevel"/>
    <w:tmpl w:val="9642F53C"/>
    <w:lvl w:ilvl="0" w:tplc="1226AF02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1704ECC"/>
    <w:multiLevelType w:val="hybridMultilevel"/>
    <w:tmpl w:val="315266B4"/>
    <w:lvl w:ilvl="0" w:tplc="CEFC3504">
      <w:start w:val="1"/>
      <w:numFmt w:val="decimalEnclosedCircle"/>
      <w:lvlText w:val="%1"/>
      <w:lvlJc w:val="left"/>
      <w:pPr>
        <w:ind w:left="61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51"/>
  <w:drawingGridVerticalSpacing w:val="466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C5E"/>
    <w:rsid w:val="00015804"/>
    <w:rsid w:val="000646DF"/>
    <w:rsid w:val="000670AE"/>
    <w:rsid w:val="00073C5D"/>
    <w:rsid w:val="000A32FC"/>
    <w:rsid w:val="000A58CD"/>
    <w:rsid w:val="000C3F4A"/>
    <w:rsid w:val="000D2E60"/>
    <w:rsid w:val="000D6BAD"/>
    <w:rsid w:val="000E4C41"/>
    <w:rsid w:val="00110623"/>
    <w:rsid w:val="00126BF3"/>
    <w:rsid w:val="00137870"/>
    <w:rsid w:val="0014640B"/>
    <w:rsid w:val="00146A5C"/>
    <w:rsid w:val="001B656C"/>
    <w:rsid w:val="001C621D"/>
    <w:rsid w:val="001E3623"/>
    <w:rsid w:val="00203331"/>
    <w:rsid w:val="002114AB"/>
    <w:rsid w:val="0023053C"/>
    <w:rsid w:val="00232561"/>
    <w:rsid w:val="002D49B6"/>
    <w:rsid w:val="002F1E3F"/>
    <w:rsid w:val="0032236E"/>
    <w:rsid w:val="00336083"/>
    <w:rsid w:val="00347C08"/>
    <w:rsid w:val="003556B2"/>
    <w:rsid w:val="003634E7"/>
    <w:rsid w:val="003A1363"/>
    <w:rsid w:val="003A614E"/>
    <w:rsid w:val="003A646B"/>
    <w:rsid w:val="003B00F0"/>
    <w:rsid w:val="003D3DF9"/>
    <w:rsid w:val="003D3E05"/>
    <w:rsid w:val="003F760A"/>
    <w:rsid w:val="004051C0"/>
    <w:rsid w:val="0042439D"/>
    <w:rsid w:val="00437CBB"/>
    <w:rsid w:val="004448E2"/>
    <w:rsid w:val="00485475"/>
    <w:rsid w:val="004A27E3"/>
    <w:rsid w:val="004E34B5"/>
    <w:rsid w:val="005379AD"/>
    <w:rsid w:val="00554E09"/>
    <w:rsid w:val="005704DA"/>
    <w:rsid w:val="00590001"/>
    <w:rsid w:val="0059204C"/>
    <w:rsid w:val="00593CE6"/>
    <w:rsid w:val="005C3113"/>
    <w:rsid w:val="005C4DE6"/>
    <w:rsid w:val="005C59D8"/>
    <w:rsid w:val="005D3E82"/>
    <w:rsid w:val="006165C5"/>
    <w:rsid w:val="00625138"/>
    <w:rsid w:val="0067160D"/>
    <w:rsid w:val="00692548"/>
    <w:rsid w:val="006A0850"/>
    <w:rsid w:val="006A77FA"/>
    <w:rsid w:val="006C0C9F"/>
    <w:rsid w:val="006C52A8"/>
    <w:rsid w:val="006D2141"/>
    <w:rsid w:val="006D3154"/>
    <w:rsid w:val="006D34F5"/>
    <w:rsid w:val="006E4B09"/>
    <w:rsid w:val="006E580F"/>
    <w:rsid w:val="00706781"/>
    <w:rsid w:val="00712ECC"/>
    <w:rsid w:val="00723FAC"/>
    <w:rsid w:val="00724DB2"/>
    <w:rsid w:val="00734E46"/>
    <w:rsid w:val="00755A82"/>
    <w:rsid w:val="007753CD"/>
    <w:rsid w:val="00777291"/>
    <w:rsid w:val="00780299"/>
    <w:rsid w:val="007844F3"/>
    <w:rsid w:val="00785C60"/>
    <w:rsid w:val="007A08EF"/>
    <w:rsid w:val="007C650E"/>
    <w:rsid w:val="007D3366"/>
    <w:rsid w:val="007D5C71"/>
    <w:rsid w:val="007D7E32"/>
    <w:rsid w:val="007E2AC4"/>
    <w:rsid w:val="007E755A"/>
    <w:rsid w:val="00802C4A"/>
    <w:rsid w:val="00810851"/>
    <w:rsid w:val="00827E89"/>
    <w:rsid w:val="00842286"/>
    <w:rsid w:val="008453E1"/>
    <w:rsid w:val="00846444"/>
    <w:rsid w:val="00856795"/>
    <w:rsid w:val="008A282E"/>
    <w:rsid w:val="008C7F5F"/>
    <w:rsid w:val="00932FBA"/>
    <w:rsid w:val="009802BA"/>
    <w:rsid w:val="009840DC"/>
    <w:rsid w:val="00990CCF"/>
    <w:rsid w:val="00993923"/>
    <w:rsid w:val="009972BD"/>
    <w:rsid w:val="009A5929"/>
    <w:rsid w:val="009B760D"/>
    <w:rsid w:val="009E3E22"/>
    <w:rsid w:val="009F2390"/>
    <w:rsid w:val="00A269F2"/>
    <w:rsid w:val="00A3779A"/>
    <w:rsid w:val="00A63007"/>
    <w:rsid w:val="00A66C05"/>
    <w:rsid w:val="00A70CB0"/>
    <w:rsid w:val="00A9131B"/>
    <w:rsid w:val="00A97B26"/>
    <w:rsid w:val="00AB7A27"/>
    <w:rsid w:val="00AC005A"/>
    <w:rsid w:val="00AC7E48"/>
    <w:rsid w:val="00AE5BFB"/>
    <w:rsid w:val="00AE66E5"/>
    <w:rsid w:val="00AE7DF3"/>
    <w:rsid w:val="00B16207"/>
    <w:rsid w:val="00B5560B"/>
    <w:rsid w:val="00B5733F"/>
    <w:rsid w:val="00B8075C"/>
    <w:rsid w:val="00BA172B"/>
    <w:rsid w:val="00BA258F"/>
    <w:rsid w:val="00BB3156"/>
    <w:rsid w:val="00BC5F2A"/>
    <w:rsid w:val="00BD4C5E"/>
    <w:rsid w:val="00BF263B"/>
    <w:rsid w:val="00C1044B"/>
    <w:rsid w:val="00C15C1B"/>
    <w:rsid w:val="00C26E63"/>
    <w:rsid w:val="00C46517"/>
    <w:rsid w:val="00C838AE"/>
    <w:rsid w:val="00CC0B6B"/>
    <w:rsid w:val="00CF1615"/>
    <w:rsid w:val="00D000E4"/>
    <w:rsid w:val="00D049C6"/>
    <w:rsid w:val="00D156C1"/>
    <w:rsid w:val="00D23358"/>
    <w:rsid w:val="00D32552"/>
    <w:rsid w:val="00D56019"/>
    <w:rsid w:val="00D818AC"/>
    <w:rsid w:val="00DC2DFE"/>
    <w:rsid w:val="00DE6BED"/>
    <w:rsid w:val="00DE7B53"/>
    <w:rsid w:val="00E13B3C"/>
    <w:rsid w:val="00E301AA"/>
    <w:rsid w:val="00E4389C"/>
    <w:rsid w:val="00E50403"/>
    <w:rsid w:val="00EA23CD"/>
    <w:rsid w:val="00EA54AF"/>
    <w:rsid w:val="00EC4895"/>
    <w:rsid w:val="00ED4549"/>
    <w:rsid w:val="00ED7566"/>
    <w:rsid w:val="00EE0FC0"/>
    <w:rsid w:val="00EF479E"/>
    <w:rsid w:val="00F37234"/>
    <w:rsid w:val="00F94D76"/>
    <w:rsid w:val="00FD0968"/>
    <w:rsid w:val="00FE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D777A254-53CF-4BD4-AADD-EAEED96F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0B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B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3B3C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3B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3B3C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39"/>
    <w:rsid w:val="000C3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E360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E3605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7D7E3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7E32"/>
  </w:style>
  <w:style w:type="character" w:customStyle="1" w:styleId="ac">
    <w:name w:val="コメント文字列 (文字)"/>
    <w:basedOn w:val="a0"/>
    <w:link w:val="ab"/>
    <w:uiPriority w:val="99"/>
    <w:semiHidden/>
    <w:locked/>
    <w:rsid w:val="007D7E32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7E3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D7E32"/>
    <w:rPr>
      <w:rFonts w:ascii="Arial" w:hAnsi="Arial" w:cs="Arial"/>
      <w:b/>
      <w:bCs/>
      <w:kern w:val="0"/>
      <w:sz w:val="24"/>
      <w:szCs w:val="24"/>
    </w:rPr>
  </w:style>
  <w:style w:type="character" w:customStyle="1" w:styleId="p">
    <w:name w:val="p"/>
    <w:rsid w:val="00C15C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2016-05-22T23:48:00Z</cp:lastPrinted>
  <dcterms:created xsi:type="dcterms:W3CDTF">2016-05-26T03:06:00Z</dcterms:created>
  <dcterms:modified xsi:type="dcterms:W3CDTF">2016-06-15T04:22:00Z</dcterms:modified>
</cp:coreProperties>
</file>